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FDE03" w14:textId="6582ADB3" w:rsidR="00482952" w:rsidRDefault="00346E68">
      <w:r>
        <w:t>ABCDCE</w:t>
      </w:r>
    </w:p>
    <w:p w14:paraId="614E95D3" w14:textId="1ED6ABC7" w:rsidR="000362F9" w:rsidRDefault="000362F9"/>
    <w:p w14:paraId="2C88A8E4" w14:textId="11C40421" w:rsidR="000362F9" w:rsidRDefault="000362F9"/>
    <w:p w14:paraId="27DF1C8A" w14:textId="01BB8B3E" w:rsidR="000362F9" w:rsidRDefault="000362F9">
      <w:r>
        <w:t>xyz</w:t>
      </w:r>
    </w:p>
    <w:sectPr w:rsidR="00036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68"/>
    <w:rsid w:val="000362F9"/>
    <w:rsid w:val="00346E68"/>
    <w:rsid w:val="00482952"/>
    <w:rsid w:val="008D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204A7"/>
  <w15:chartTrackingRefBased/>
  <w15:docId w15:val="{CDF41212-2117-4079-BAF3-46197A80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APIUM</dc:creator>
  <cp:keywords/>
  <dc:description/>
  <cp:lastModifiedBy>ASMAK AB RAHMAN</cp:lastModifiedBy>
  <cp:revision>2</cp:revision>
  <dcterms:created xsi:type="dcterms:W3CDTF">2022-10-20T03:48:00Z</dcterms:created>
  <dcterms:modified xsi:type="dcterms:W3CDTF">2022-10-20T03:48:00Z</dcterms:modified>
</cp:coreProperties>
</file>